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58" w:rsidRDefault="00D54858" w:rsidP="00D548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15-16 марта</w:t>
      </w:r>
      <w:r w:rsidR="0040066F">
        <w:rPr>
          <w:rFonts w:ascii="Times New Roman" w:hAnsi="Times New Roman" w:cs="Times New Roman"/>
          <w:sz w:val="28"/>
          <w:szCs w:val="28"/>
        </w:rPr>
        <w:t xml:space="preserve"> 2024 года </w:t>
      </w:r>
    </w:p>
    <w:p w:rsidR="00D54858" w:rsidRDefault="00D54858" w:rsidP="00D548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p w:rsidR="00D54858" w:rsidRDefault="00D54858" w:rsidP="00D548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01"/>
        <w:tblW w:w="0" w:type="auto"/>
        <w:tblLayout w:type="fixed"/>
        <w:tblLook w:val="04A0"/>
      </w:tblPr>
      <w:tblGrid>
        <w:gridCol w:w="1101"/>
        <w:gridCol w:w="2173"/>
        <w:gridCol w:w="2788"/>
        <w:gridCol w:w="2319"/>
        <w:gridCol w:w="1190"/>
      </w:tblGrid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4858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 w:rsidP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 w:rsidP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мероприятия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территории села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 w:rsidP="009641B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4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 М</w:t>
            </w:r>
            <w:r w:rsidR="00D54858">
              <w:rPr>
                <w:rFonts w:ascii="Times New Roman" w:hAnsi="Times New Roman" w:cs="Times New Roman"/>
                <w:sz w:val="28"/>
                <w:szCs w:val="28"/>
              </w:rPr>
              <w:t>ы будущие избиратели»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Национальный 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«Встреча весны»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DED">
              <w:rPr>
                <w:rFonts w:ascii="Times New Roman" w:hAnsi="Times New Roman" w:cs="Times New Roman"/>
                <w:sz w:val="28"/>
                <w:szCs w:val="28"/>
              </w:rPr>
              <w:t>, к/к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 «Время выбирать»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Национальный 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7+10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поход «1 мыс»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мыс озера Болонь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«Убегаем от зимы»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«Зиму провожаем и весну встречаем»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1B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селу «Моя маленькая Родина»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озера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1B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по берегу «Легенды озера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Болонь»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 озера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лес «Лес весной!»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около школы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за здоровый образ жизни»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340DED" w:rsidP="0034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 озера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« Вместе весело шагать»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34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озера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 горы «Санки, санки как быстры»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34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горке «Быстрый лыжник»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34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озера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4858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«Звонкий лед»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34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озера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8" w:rsidRDefault="00D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1B9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Национальный 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641B9" w:rsidTr="00964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</w:p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мир…»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озера Болонь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40DED" w:rsidRDefault="00340DED" w:rsidP="005A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6F" w:rsidRDefault="0040066F" w:rsidP="005A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ED" w:rsidRDefault="00340DED" w:rsidP="005A4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</w:p>
    <w:sectPr w:rsidR="00340DED" w:rsidSect="00E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9B"/>
    <w:multiLevelType w:val="hybridMultilevel"/>
    <w:tmpl w:val="5734E570"/>
    <w:lvl w:ilvl="0" w:tplc="0654FF1A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5C"/>
    <w:rsid w:val="000C4DBB"/>
    <w:rsid w:val="00204E3A"/>
    <w:rsid w:val="0025407A"/>
    <w:rsid w:val="00340DED"/>
    <w:rsid w:val="003A5B7E"/>
    <w:rsid w:val="003B48F1"/>
    <w:rsid w:val="0040066F"/>
    <w:rsid w:val="004500F4"/>
    <w:rsid w:val="00540023"/>
    <w:rsid w:val="005A4D5C"/>
    <w:rsid w:val="007F5FC7"/>
    <w:rsid w:val="009641B9"/>
    <w:rsid w:val="00AD6D87"/>
    <w:rsid w:val="00AD7D67"/>
    <w:rsid w:val="00B84C00"/>
    <w:rsid w:val="00C410B2"/>
    <w:rsid w:val="00C74817"/>
    <w:rsid w:val="00D54858"/>
    <w:rsid w:val="00D87D9A"/>
    <w:rsid w:val="00E35307"/>
    <w:rsid w:val="00E7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4</cp:revision>
  <dcterms:created xsi:type="dcterms:W3CDTF">2024-03-12T02:20:00Z</dcterms:created>
  <dcterms:modified xsi:type="dcterms:W3CDTF">2024-03-13T02:43:00Z</dcterms:modified>
</cp:coreProperties>
</file>